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5343" w14:textId="77777777" w:rsidR="00F04584" w:rsidRDefault="00F04584" w:rsidP="00F04584">
      <w:pPr>
        <w:spacing w:before="100" w:after="200" w:line="276" w:lineRule="auto"/>
        <w:jc w:val="center"/>
        <w:rPr>
          <w:rFonts w:ascii="PODIUM Sharp 2.11" w:eastAsiaTheme="majorEastAsia" w:hAnsi="PODIUM Sharp 2.11" w:cstheme="majorBidi"/>
          <w:noProof/>
          <w:sz w:val="96"/>
          <w:szCs w:val="96"/>
          <w:lang w:val="en-US" w:bidi="en-US"/>
        </w:rPr>
      </w:pPr>
    </w:p>
    <w:p w14:paraId="2CDEF6DE" w14:textId="77777777" w:rsidR="00F04584" w:rsidRPr="00041250" w:rsidRDefault="00F04584" w:rsidP="00F04584">
      <w:pPr>
        <w:spacing w:before="100" w:after="200" w:line="276" w:lineRule="auto"/>
        <w:jc w:val="center"/>
        <w:rPr>
          <w:rFonts w:ascii="Aptos Narrow" w:eastAsiaTheme="majorEastAsia" w:hAnsi="Aptos Narrow" w:cstheme="majorBidi"/>
          <w:noProof/>
          <w:sz w:val="96"/>
          <w:szCs w:val="96"/>
          <w:lang w:val="en-US" w:bidi="en-US"/>
        </w:rPr>
      </w:pPr>
    </w:p>
    <w:p w14:paraId="2F476F88" w14:textId="77777777" w:rsidR="00F04584" w:rsidRPr="00041250" w:rsidRDefault="00F04584" w:rsidP="00F04584">
      <w:pPr>
        <w:spacing w:before="100" w:after="200" w:line="276" w:lineRule="auto"/>
        <w:jc w:val="center"/>
        <w:rPr>
          <w:rFonts w:ascii="Aptos Narrow" w:eastAsiaTheme="majorEastAsia" w:hAnsi="Aptos Narrow" w:cstheme="majorBidi"/>
          <w:noProof/>
          <w:sz w:val="96"/>
          <w:szCs w:val="96"/>
          <w:lang w:val="en-US" w:bidi="en-US"/>
        </w:rPr>
      </w:pPr>
    </w:p>
    <w:p w14:paraId="3F4DBEA2" w14:textId="00B15CF2" w:rsidR="00F04584" w:rsidRPr="00041250" w:rsidRDefault="00F04584" w:rsidP="00F04584">
      <w:pPr>
        <w:spacing w:before="100" w:after="200" w:line="276" w:lineRule="auto"/>
        <w:jc w:val="center"/>
        <w:rPr>
          <w:rFonts w:ascii="Aptos Narrow" w:eastAsiaTheme="majorEastAsia" w:hAnsi="Aptos Narrow" w:cstheme="majorBidi"/>
          <w:noProof/>
          <w:sz w:val="96"/>
          <w:szCs w:val="96"/>
          <w:lang w:val="en-US" w:bidi="en-US"/>
        </w:rPr>
      </w:pPr>
      <w:r w:rsidRPr="00041250">
        <w:rPr>
          <w:rFonts w:ascii="Aptos Narrow" w:eastAsiaTheme="majorEastAsia" w:hAnsi="Aptos Narrow" w:cstheme="majorBidi"/>
          <w:noProof/>
          <w:sz w:val="96"/>
          <w:szCs w:val="96"/>
          <w:lang w:val="en-US" w:bidi="en-US"/>
        </w:rPr>
        <w:t>SPONSORSHIP PROPOSAL</w:t>
      </w:r>
    </w:p>
    <w:p w14:paraId="24972AE3" w14:textId="77777777" w:rsidR="00F04584" w:rsidRPr="00041250" w:rsidRDefault="00F04584" w:rsidP="00F04584">
      <w:pPr>
        <w:spacing w:before="100" w:after="200" w:line="276" w:lineRule="auto"/>
        <w:jc w:val="center"/>
        <w:rPr>
          <w:rFonts w:ascii="Aptos Narrow" w:eastAsiaTheme="majorEastAsia" w:hAnsi="Aptos Narrow" w:cstheme="majorBidi"/>
          <w:noProof/>
          <w:sz w:val="40"/>
          <w:szCs w:val="40"/>
          <w:lang w:val="en-US" w:bidi="en-US"/>
        </w:rPr>
      </w:pPr>
      <w:r w:rsidRPr="00041250">
        <w:rPr>
          <w:rFonts w:ascii="Aptos Narrow" w:eastAsiaTheme="majorEastAsia" w:hAnsi="Aptos Narrow" w:cstheme="majorBidi"/>
          <w:noProof/>
          <w:sz w:val="40"/>
          <w:szCs w:val="40"/>
          <w:lang w:val="en-US" w:bidi="en-US"/>
        </w:rPr>
        <w:t>Between (Club Name) and (Company Name)</w:t>
      </w:r>
    </w:p>
    <w:p w14:paraId="56551EBB" w14:textId="77777777" w:rsidR="00F04584" w:rsidRPr="00041250" w:rsidRDefault="00F04584" w:rsidP="00F04584">
      <w:pPr>
        <w:spacing w:before="100" w:after="200" w:line="276" w:lineRule="auto"/>
        <w:jc w:val="center"/>
        <w:rPr>
          <w:rFonts w:ascii="Aptos Narrow" w:eastAsiaTheme="majorEastAsia" w:hAnsi="Aptos Narrow" w:cstheme="majorBidi"/>
          <w:noProof/>
          <w:sz w:val="40"/>
          <w:szCs w:val="40"/>
          <w:lang w:val="en-US" w:bidi="en-US"/>
        </w:rPr>
      </w:pPr>
      <w:r w:rsidRPr="00041250">
        <w:rPr>
          <w:rFonts w:ascii="Aptos Narrow" w:eastAsiaTheme="majorEastAsia" w:hAnsi="Aptos Narrow" w:cstheme="majorBidi"/>
          <w:noProof/>
          <w:sz w:val="40"/>
          <w:szCs w:val="40"/>
          <w:lang w:val="en-US" w:bidi="en-US"/>
        </w:rPr>
        <w:t>20XX</w:t>
      </w:r>
    </w:p>
    <w:p w14:paraId="1A88C4BA"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0BEFD06A"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0A1B38DE"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516165A1"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2084A82F"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1C34CC9F"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309AB66C"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3A550BBA"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6BAFA4C7"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4C5147B3" w14:textId="77777777" w:rsidR="00F04584" w:rsidRPr="00041250" w:rsidRDefault="00F04584" w:rsidP="00F04584">
      <w:pPr>
        <w:spacing w:before="100" w:after="200" w:line="276" w:lineRule="auto"/>
        <w:jc w:val="center"/>
        <w:rPr>
          <w:rFonts w:ascii="Aptos Narrow" w:eastAsiaTheme="minorEastAsia" w:hAnsi="Aptos Narrow"/>
          <w:sz w:val="20"/>
          <w:szCs w:val="20"/>
          <w:lang w:bidi="en-US"/>
        </w:rPr>
      </w:pPr>
    </w:p>
    <w:p w14:paraId="65387CF6"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lastRenderedPageBreak/>
        <w:t>To (Name), (Position), (Company),</w:t>
      </w:r>
    </w:p>
    <w:p w14:paraId="431EC887"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0EFFB0BF"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(Introduce the Club and a brief outline of the most recent Season).</w:t>
      </w:r>
    </w:p>
    <w:p w14:paraId="022C50BA"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7921B207"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 would like you to consider Sponsorship of the (Club Name) for the (length of contract).</w:t>
      </w:r>
    </w:p>
    <w:p w14:paraId="1CB7BB2C"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4F943E81"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This document will provide you with some more information about the Club and its Sponsorship Packages, as well as the benefits that your company will be privileged to receive as a Sponsor of the Club.</w:t>
      </w:r>
    </w:p>
    <w:p w14:paraId="052ECB8F"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6F43E79E"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If you require any further information, please do not hesitate to contact the Club Sponsorship Coordinator on the details provided below.</w:t>
      </w:r>
    </w:p>
    <w:p w14:paraId="1B197ADB"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3B8AF11C"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5C5098EF"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With Regards,</w:t>
      </w:r>
    </w:p>
    <w:p w14:paraId="1B07F9E5"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1C0A7D57"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(Name)</w:t>
      </w:r>
    </w:p>
    <w:p w14:paraId="59774074"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Sponsorship Coordinator</w:t>
      </w:r>
    </w:p>
    <w:p w14:paraId="4EF097C7"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(Club Name)</w:t>
      </w:r>
    </w:p>
    <w:p w14:paraId="7EFB8DDF"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(Mobile Number)</w:t>
      </w:r>
    </w:p>
    <w:p w14:paraId="137EA963"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(Email Address)</w:t>
      </w:r>
    </w:p>
    <w:p w14:paraId="7D34FABA"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7483A183"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78D806D0"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128A4CE1"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5EB41C31"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3EAA7671"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2C8EA372"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77211072"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4A80E2EB"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4D8E34CD"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638C77BC"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1EDA4A48"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37605D9C"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598B1205"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Background</w:t>
      </w:r>
    </w:p>
    <w:p w14:paraId="473F344A"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Club History here...</w:t>
      </w:r>
    </w:p>
    <w:p w14:paraId="5EC5D8FE" w14:textId="77777777" w:rsidR="00F04584" w:rsidRPr="00041250" w:rsidRDefault="00F04584" w:rsidP="00F04584">
      <w:pPr>
        <w:tabs>
          <w:tab w:val="left" w:pos="426"/>
        </w:tabs>
        <w:spacing w:before="100" w:after="200" w:line="276" w:lineRule="auto"/>
        <w:rPr>
          <w:rFonts w:ascii="Aptos Narrow" w:eastAsiaTheme="minorEastAsia" w:hAnsi="Aptos Narrow" w:cs="Arial"/>
          <w:sz w:val="28"/>
          <w:szCs w:val="24"/>
          <w:lang w:bidi="en-US"/>
        </w:rPr>
      </w:pPr>
    </w:p>
    <w:p w14:paraId="67226781"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Club Values and Expectations</w:t>
      </w:r>
    </w:p>
    <w:p w14:paraId="2DE9BAE6"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information about Club values and expectations of members. This should be found in the Club’s Business plan</w:t>
      </w:r>
    </w:p>
    <w:p w14:paraId="7AB3C6C5" w14:textId="77777777" w:rsidR="00F04584" w:rsidRPr="00041250" w:rsidRDefault="00F04584" w:rsidP="00F04584">
      <w:pPr>
        <w:tabs>
          <w:tab w:val="left" w:pos="426"/>
        </w:tabs>
        <w:spacing w:before="100" w:after="200" w:line="276" w:lineRule="auto"/>
        <w:rPr>
          <w:rFonts w:ascii="Aptos Narrow" w:eastAsiaTheme="minorEastAsia" w:hAnsi="Aptos Narrow" w:cs="Arial"/>
          <w:sz w:val="28"/>
          <w:szCs w:val="24"/>
          <w:lang w:bidi="en-US"/>
        </w:rPr>
      </w:pPr>
    </w:p>
    <w:p w14:paraId="5DDD5CC4"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Member Demographics</w:t>
      </w:r>
    </w:p>
    <w:p w14:paraId="103CA5F2" w14:textId="77777777" w:rsidR="00F04584" w:rsidRPr="00041250" w:rsidRDefault="00F04584" w:rsidP="00F04584">
      <w:pPr>
        <w:tabs>
          <w:tab w:val="left" w:pos="426"/>
        </w:tabs>
        <w:spacing w:before="100" w:after="200" w:line="276" w:lineRule="auto"/>
        <w:rPr>
          <w:rFonts w:ascii="Aptos Narrow" w:eastAsiaTheme="minorEastAsia" w:hAnsi="Aptos Narrow" w:cs="Arial"/>
          <w:sz w:val="28"/>
          <w:szCs w:val="24"/>
          <w:lang w:bidi="en-US"/>
        </w:rPr>
      </w:pPr>
      <w:r w:rsidRPr="00041250">
        <w:rPr>
          <w:rFonts w:ascii="Aptos Narrow" w:eastAsiaTheme="minorEastAsia" w:hAnsi="Aptos Narrow" w:cs="Arial"/>
          <w:sz w:val="28"/>
          <w:szCs w:val="24"/>
          <w:lang w:bidi="en-US"/>
        </w:rPr>
        <w:t>•</w:t>
      </w:r>
      <w:r w:rsidRPr="00041250">
        <w:rPr>
          <w:rFonts w:ascii="Aptos Narrow" w:eastAsiaTheme="minorEastAsia" w:hAnsi="Aptos Narrow" w:cs="Arial"/>
          <w:sz w:val="24"/>
          <w:szCs w:val="24"/>
          <w:lang w:bidi="en-US"/>
        </w:rPr>
        <w:tab/>
      </w:r>
      <w:r w:rsidRPr="00041250">
        <w:rPr>
          <w:rFonts w:ascii="Aptos Narrow" w:eastAsiaTheme="minorEastAsia" w:hAnsi="Aptos Narrow" w:cs="Arial"/>
          <w:sz w:val="24"/>
          <w:szCs w:val="24"/>
          <w:lang w:bidi="en-US"/>
        </w:rPr>
        <w:tab/>
        <w:t xml:space="preserve">There </w:t>
      </w:r>
      <w:proofErr w:type="gramStart"/>
      <w:r w:rsidRPr="00041250">
        <w:rPr>
          <w:rFonts w:ascii="Aptos Narrow" w:eastAsiaTheme="minorEastAsia" w:hAnsi="Aptos Narrow" w:cs="Arial"/>
          <w:sz w:val="24"/>
          <w:szCs w:val="24"/>
          <w:lang w:bidi="en-US"/>
        </w:rPr>
        <w:t>are</w:t>
      </w:r>
      <w:proofErr w:type="gramEnd"/>
      <w:r w:rsidRPr="00041250">
        <w:rPr>
          <w:rFonts w:ascii="Aptos Narrow" w:eastAsiaTheme="minorEastAsia" w:hAnsi="Aptos Narrow" w:cs="Arial"/>
          <w:sz w:val="24"/>
          <w:szCs w:val="24"/>
          <w:lang w:bidi="en-US"/>
        </w:rPr>
        <w:t xml:space="preserve"> a total of (insert total number of players here) members at the Club.</w:t>
      </w:r>
    </w:p>
    <w:p w14:paraId="01B6E71F"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Senior Club: (insert no.) players</w:t>
      </w:r>
    </w:p>
    <w:p w14:paraId="60CD3832"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Junior Club: (insert no.) players </w:t>
      </w:r>
    </w:p>
    <w:p w14:paraId="3BF1CF40"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Female: (insert no.) players</w:t>
      </w:r>
    </w:p>
    <w:p w14:paraId="46A8A91C"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Masters: (insert no.) players</w:t>
      </w:r>
    </w:p>
    <w:p w14:paraId="4F6C6F5D"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Social Members: (insert no.) members</w:t>
      </w:r>
    </w:p>
    <w:p w14:paraId="0DF9149C"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Other Members: (insert no.) members</w:t>
      </w:r>
    </w:p>
    <w:p w14:paraId="279865A3" w14:textId="77777777" w:rsidR="00F04584" w:rsidRPr="00041250" w:rsidRDefault="00F04584" w:rsidP="00F04584">
      <w:pPr>
        <w:tabs>
          <w:tab w:val="left" w:pos="426"/>
        </w:tabs>
        <w:spacing w:before="100" w:after="200" w:line="276" w:lineRule="auto"/>
        <w:rPr>
          <w:rFonts w:ascii="Aptos Narrow" w:eastAsiaTheme="minorEastAsia" w:hAnsi="Aptos Narrow" w:cs="Arial"/>
          <w:sz w:val="28"/>
          <w:szCs w:val="24"/>
          <w:lang w:bidi="en-US"/>
        </w:rPr>
      </w:pPr>
    </w:p>
    <w:p w14:paraId="1C7FE433"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Competitions Entered</w:t>
      </w:r>
    </w:p>
    <w:p w14:paraId="71624507"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The Club has (insert number) senior Men’s teams which compete in the (enter league name) (insert Division/s).</w:t>
      </w:r>
    </w:p>
    <w:p w14:paraId="61FF08D7"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The Club has (insert number) senior Women’s team which compete in (enter league name) (insert Division/s).</w:t>
      </w:r>
    </w:p>
    <w:p w14:paraId="1002FE25"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The Club has (insert number) Junior teams which compete in the (insert Junior competition and Division/s).</w:t>
      </w:r>
    </w:p>
    <w:p w14:paraId="5DDC8358" w14:textId="77777777" w:rsidR="00F04584" w:rsidRPr="00041250" w:rsidRDefault="00F04584" w:rsidP="00F04584">
      <w:pPr>
        <w:spacing w:before="100" w:after="0" w:line="240" w:lineRule="auto"/>
        <w:ind w:left="720"/>
        <w:contextualSpacing/>
        <w:rPr>
          <w:rFonts w:ascii="Aptos Narrow" w:eastAsiaTheme="minorEastAsia" w:hAnsi="Aptos Narrow" w:cs="Arial"/>
          <w:sz w:val="24"/>
          <w:szCs w:val="24"/>
          <w:lang w:bidi="en-US"/>
        </w:rPr>
      </w:pPr>
    </w:p>
    <w:p w14:paraId="6FA79FC2"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Club Achievements</w:t>
      </w:r>
    </w:p>
    <w:p w14:paraId="0CA8B8AF"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Men’s Premierships</w:t>
      </w:r>
    </w:p>
    <w:p w14:paraId="3FC1D7EF"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years and grades</w:t>
      </w:r>
    </w:p>
    <w:p w14:paraId="0A85B4CF"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Women’s Premierships</w:t>
      </w:r>
    </w:p>
    <w:p w14:paraId="46761987"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years and grades</w:t>
      </w:r>
    </w:p>
    <w:p w14:paraId="3BBE2FF4"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Junior Premierships</w:t>
      </w:r>
    </w:p>
    <w:p w14:paraId="0A426A4D" w14:textId="77777777" w:rsidR="00F04584" w:rsidRPr="00041250" w:rsidRDefault="00F04584" w:rsidP="00F04584">
      <w:pPr>
        <w:numPr>
          <w:ilvl w:val="1"/>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years and grades</w:t>
      </w:r>
    </w:p>
    <w:p w14:paraId="30F4CA77"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3A07FD70"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5F929318"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1521DEA8"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lastRenderedPageBreak/>
        <w:t xml:space="preserve">Club Awards </w:t>
      </w:r>
    </w:p>
    <w:p w14:paraId="4F678BD4"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The Club presents </w:t>
      </w:r>
      <w:proofErr w:type="gramStart"/>
      <w:r w:rsidRPr="00041250">
        <w:rPr>
          <w:rFonts w:ascii="Aptos Narrow" w:eastAsiaTheme="minorEastAsia" w:hAnsi="Aptos Narrow" w:cs="Arial"/>
          <w:sz w:val="24"/>
          <w:szCs w:val="24"/>
          <w:lang w:bidi="en-US"/>
        </w:rPr>
        <w:t>a number of</w:t>
      </w:r>
      <w:proofErr w:type="gramEnd"/>
      <w:r w:rsidRPr="00041250">
        <w:rPr>
          <w:rFonts w:ascii="Aptos Narrow" w:eastAsiaTheme="minorEastAsia" w:hAnsi="Aptos Narrow" w:cs="Arial"/>
          <w:sz w:val="24"/>
          <w:szCs w:val="24"/>
          <w:lang w:bidi="en-US"/>
        </w:rPr>
        <w:t xml:space="preserve"> awards each year that are aimed at growing the sport in terms of player participation and club management.</w:t>
      </w:r>
    </w:p>
    <w:p w14:paraId="526C11B7" w14:textId="77777777" w:rsidR="00F04584" w:rsidRPr="00041250" w:rsidRDefault="00F04584" w:rsidP="00F04584">
      <w:pPr>
        <w:keepNext/>
        <w:keepLines/>
        <w:shd w:val="clear" w:color="auto" w:fill="FFFFFF"/>
        <w:spacing w:after="80" w:line="276" w:lineRule="auto"/>
        <w:jc w:val="both"/>
        <w:outlineLvl w:val="2"/>
        <w:rPr>
          <w:rFonts w:ascii="Aptos Narrow" w:eastAsiaTheme="majorEastAsia" w:hAnsi="Aptos Narrow" w:cs="Arial"/>
          <w:i/>
          <w:sz w:val="28"/>
          <w:szCs w:val="28"/>
          <w:lang w:bidi="en-US"/>
        </w:rPr>
      </w:pPr>
    </w:p>
    <w:p w14:paraId="16F0812F"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Annual Club Awards</w:t>
      </w:r>
    </w:p>
    <w:p w14:paraId="2398AA8A"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name of awards</w:t>
      </w:r>
    </w:p>
    <w:p w14:paraId="32D32808" w14:textId="77777777" w:rsidR="00F04584" w:rsidRPr="00041250" w:rsidRDefault="00F04584" w:rsidP="00F04584">
      <w:pPr>
        <w:spacing w:before="100" w:after="200" w:line="276" w:lineRule="auto"/>
        <w:jc w:val="both"/>
        <w:rPr>
          <w:rFonts w:ascii="Aptos Narrow" w:eastAsiaTheme="minorEastAsia" w:hAnsi="Aptos Narrow" w:cs="Arial"/>
          <w:b/>
          <w:color w:val="003366"/>
          <w:sz w:val="28"/>
          <w:szCs w:val="28"/>
          <w:lang w:bidi="en-US"/>
        </w:rPr>
      </w:pPr>
    </w:p>
    <w:p w14:paraId="69B381B6"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Club Recruitment Programs</w:t>
      </w:r>
    </w:p>
    <w:p w14:paraId="268415E9"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bookmarkStart w:id="0" w:name="SAPSASATIP"/>
      <w:bookmarkEnd w:id="0"/>
      <w:r w:rsidRPr="00041250">
        <w:rPr>
          <w:rFonts w:ascii="Aptos Narrow" w:eastAsiaTheme="minorEastAsia" w:hAnsi="Aptos Narrow" w:cs="Arial"/>
          <w:sz w:val="24"/>
          <w:szCs w:val="24"/>
          <w:lang w:bidi="en-US"/>
        </w:rPr>
        <w:t>Insert recruitment programs if applicable (e.g. Annual School Recruitment Program) followed by a short explanation.</w:t>
      </w:r>
    </w:p>
    <w:p w14:paraId="3449499C" w14:textId="77777777" w:rsidR="00F04584" w:rsidRPr="00041250" w:rsidRDefault="00F04584" w:rsidP="00F04584">
      <w:pPr>
        <w:shd w:val="clear" w:color="auto" w:fill="FFFFFF"/>
        <w:spacing w:after="0" w:line="240" w:lineRule="auto"/>
        <w:jc w:val="both"/>
        <w:rPr>
          <w:rFonts w:ascii="Aptos Narrow" w:eastAsia="Times New Roman" w:hAnsi="Aptos Narrow" w:cs="Arial"/>
          <w:sz w:val="28"/>
          <w:szCs w:val="28"/>
        </w:rPr>
      </w:pPr>
      <w:r w:rsidRPr="00041250">
        <w:rPr>
          <w:rFonts w:ascii="Aptos Narrow" w:eastAsia="Times New Roman" w:hAnsi="Aptos Narrow" w:cs="Arial"/>
          <w:sz w:val="28"/>
          <w:szCs w:val="28"/>
        </w:rPr>
        <w:t xml:space="preserve"> </w:t>
      </w:r>
    </w:p>
    <w:p w14:paraId="7A99C7D3"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Media and Marketing</w:t>
      </w:r>
    </w:p>
    <w:p w14:paraId="7893E7E7"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How and where does your club advertise?</w:t>
      </w:r>
    </w:p>
    <w:p w14:paraId="5D348BAB"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What social media platforms does your club have and how many followers for each?</w:t>
      </w:r>
    </w:p>
    <w:p w14:paraId="43DEF79D" w14:textId="77777777" w:rsidR="00F04584" w:rsidRPr="00041250" w:rsidRDefault="00F04584" w:rsidP="00F04584">
      <w:pPr>
        <w:spacing w:before="100" w:after="200" w:line="276" w:lineRule="auto"/>
        <w:jc w:val="both"/>
        <w:rPr>
          <w:rFonts w:ascii="Aptos Narrow" w:eastAsiaTheme="minorEastAsia" w:hAnsi="Aptos Narrow" w:cs="Arial"/>
          <w:b/>
          <w:color w:val="003366"/>
          <w:sz w:val="28"/>
          <w:szCs w:val="28"/>
          <w:lang w:bidi="en-US"/>
        </w:rPr>
      </w:pPr>
    </w:p>
    <w:p w14:paraId="5BCE095E"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Hospitality Opportunities</w:t>
      </w:r>
    </w:p>
    <w:p w14:paraId="0A4A31FE"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The Club has a vibrant and active player and supporter base. In (insert year), its grounds play host to:</w:t>
      </w:r>
    </w:p>
    <w:p w14:paraId="5B6CA4C1"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number) home games with (insert number) of spectators per game</w:t>
      </w:r>
    </w:p>
    <w:p w14:paraId="71F964E4" w14:textId="77777777" w:rsidR="00F04584" w:rsidRPr="00041250" w:rsidRDefault="00F04584" w:rsidP="00F04584">
      <w:pPr>
        <w:numPr>
          <w:ilvl w:val="0"/>
          <w:numId w:val="4"/>
        </w:numPr>
        <w:spacing w:before="100" w:after="0" w:line="240"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any other club days or events here</w:t>
      </w:r>
    </w:p>
    <w:p w14:paraId="07A0646F" w14:textId="77777777" w:rsidR="00F04584" w:rsidRPr="00041250" w:rsidRDefault="00F04584" w:rsidP="00F04584">
      <w:pPr>
        <w:spacing w:before="100" w:after="0" w:line="240" w:lineRule="auto"/>
        <w:ind w:left="720"/>
        <w:contextualSpacing/>
        <w:rPr>
          <w:rFonts w:ascii="Aptos Narrow" w:eastAsiaTheme="minorEastAsia" w:hAnsi="Aptos Narrow" w:cs="Arial"/>
          <w:sz w:val="24"/>
          <w:szCs w:val="24"/>
          <w:lang w:bidi="en-US"/>
        </w:rPr>
      </w:pPr>
    </w:p>
    <w:p w14:paraId="2F39B57D"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The networking and hospitality opportunities at the club are endless and vital for sponsors interested in mixing business and sport. </w:t>
      </w:r>
    </w:p>
    <w:p w14:paraId="53F45AF8" w14:textId="77777777" w:rsidR="00F04584" w:rsidRPr="00041250" w:rsidRDefault="00F04584" w:rsidP="00F04584">
      <w:pPr>
        <w:spacing w:before="100" w:after="200" w:line="276" w:lineRule="auto"/>
        <w:jc w:val="both"/>
        <w:rPr>
          <w:rFonts w:ascii="Aptos Narrow" w:eastAsiaTheme="minorEastAsia" w:hAnsi="Aptos Narrow" w:cs="Arial"/>
          <w:b/>
          <w:color w:val="000000"/>
          <w:sz w:val="28"/>
          <w:szCs w:val="28"/>
          <w:lang w:bidi="en-US"/>
        </w:rPr>
      </w:pPr>
    </w:p>
    <w:p w14:paraId="6052BEC6"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Current Club Sponsors</w:t>
      </w:r>
    </w:p>
    <w:p w14:paraId="616D943C"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r w:rsidRPr="00041250">
        <w:rPr>
          <w:rFonts w:ascii="Aptos Narrow" w:eastAsiaTheme="minorEastAsia" w:hAnsi="Aptos Narrow" w:cs="Arial"/>
          <w:noProof/>
          <w:sz w:val="24"/>
          <w:szCs w:val="24"/>
          <w:lang w:bidi="en-US"/>
        </w:rPr>
        <mc:AlternateContent>
          <mc:Choice Requires="wps">
            <w:drawing>
              <wp:anchor distT="0" distB="0" distL="114300" distR="114300" simplePos="0" relativeHeight="251659264" behindDoc="0" locked="0" layoutInCell="1" allowOverlap="1" wp14:anchorId="1CAEE76D" wp14:editId="7CF10EE5">
                <wp:simplePos x="0" y="0"/>
                <wp:positionH relativeFrom="column">
                  <wp:posOffset>-533400</wp:posOffset>
                </wp:positionH>
                <wp:positionV relativeFrom="paragraph">
                  <wp:posOffset>8801100</wp:posOffset>
                </wp:positionV>
                <wp:extent cx="7620000" cy="457200"/>
                <wp:effectExtent l="0" t="381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8206A" id="Rectangle 18" o:spid="_x0000_s1026" style="position:absolute;margin-left:-42pt;margin-top:693pt;width:60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" stroked="f"/>
            </w:pict>
          </mc:Fallback>
        </mc:AlternateContent>
      </w:r>
      <w:r w:rsidRPr="00041250">
        <w:rPr>
          <w:rFonts w:ascii="Aptos Narrow" w:eastAsiaTheme="minorEastAsia" w:hAnsi="Aptos Narrow" w:cs="Arial"/>
          <w:sz w:val="24"/>
          <w:szCs w:val="24"/>
          <w:lang w:bidi="en-US"/>
        </w:rPr>
        <w:t>(Insert logos /list of current Club sponsors)</w:t>
      </w:r>
    </w:p>
    <w:p w14:paraId="43DCA7A0"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p>
    <w:p w14:paraId="03177933"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p>
    <w:p w14:paraId="3691455C"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p>
    <w:p w14:paraId="7E1EBE3A"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p>
    <w:p w14:paraId="7C74A5D0"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p>
    <w:p w14:paraId="220A0863"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lastRenderedPageBreak/>
        <w:t xml:space="preserve">The benefits detailed in the section below are in draft and are open for negotiation. Our aim is to tailor the partnership benefits to suit the Sponsor’s needs. </w:t>
      </w:r>
    </w:p>
    <w:p w14:paraId="75F08020" w14:textId="77777777" w:rsidR="00F04584" w:rsidRPr="00041250" w:rsidRDefault="00F04584" w:rsidP="00F04584">
      <w:pPr>
        <w:spacing w:before="100" w:after="200" w:line="276" w:lineRule="auto"/>
        <w:jc w:val="both"/>
        <w:rPr>
          <w:rFonts w:ascii="Aptos Narrow" w:eastAsiaTheme="minorEastAsia" w:hAnsi="Aptos Narrow" w:cs="Arial"/>
          <w:b/>
          <w:color w:val="003366"/>
          <w:sz w:val="28"/>
          <w:szCs w:val="28"/>
          <w:lang w:bidi="en-US"/>
        </w:rPr>
      </w:pPr>
    </w:p>
    <w:p w14:paraId="26703460" w14:textId="77777777" w:rsidR="00F04584" w:rsidRPr="00041250" w:rsidRDefault="00F04584" w:rsidP="00F04584">
      <w:pPr>
        <w:keepNext/>
        <w:keepLines/>
        <w:spacing w:before="160" w:after="80" w:line="276" w:lineRule="auto"/>
        <w:outlineLvl w:val="1"/>
        <w:rPr>
          <w:rFonts w:ascii="Aptos Narrow" w:eastAsiaTheme="majorEastAsia" w:hAnsi="Aptos Narrow" w:cs="Arial"/>
          <w:sz w:val="32"/>
          <w:szCs w:val="32"/>
          <w:lang w:bidi="en-US"/>
        </w:rPr>
      </w:pPr>
      <w:r w:rsidRPr="00041250">
        <w:rPr>
          <w:rFonts w:ascii="Aptos Narrow" w:eastAsiaTheme="majorEastAsia" w:hAnsi="Aptos Narrow" w:cs="Arial"/>
          <w:sz w:val="32"/>
          <w:szCs w:val="32"/>
          <w:lang w:bidi="en-US"/>
        </w:rPr>
        <w:t xml:space="preserve">SPONSORSHIP BENEFITS </w:t>
      </w:r>
    </w:p>
    <w:p w14:paraId="39961E51" w14:textId="77777777" w:rsidR="00F04584" w:rsidRPr="00041250" w:rsidRDefault="00F04584" w:rsidP="00F04584">
      <w:pPr>
        <w:tabs>
          <w:tab w:val="left" w:pos="426"/>
        </w:tabs>
        <w:spacing w:before="100" w:after="200" w:line="276" w:lineRule="auto"/>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(Insert sponsor name)</w:t>
      </w:r>
    </w:p>
    <w:p w14:paraId="4F15E24A" w14:textId="77777777" w:rsidR="00F04584" w:rsidRPr="00041250" w:rsidRDefault="00F04584" w:rsidP="00F04584">
      <w:pPr>
        <w:tabs>
          <w:tab w:val="num" w:pos="1440"/>
        </w:tabs>
        <w:spacing w:before="100" w:after="200" w:line="276" w:lineRule="auto"/>
        <w:ind w:left="1080"/>
        <w:rPr>
          <w:rFonts w:ascii="Aptos Narrow" w:eastAsiaTheme="minorEastAsia" w:hAnsi="Aptos Narrow" w:cs="Arial"/>
          <w:sz w:val="28"/>
          <w:szCs w:val="28"/>
          <w:lang w:bidi="en-US"/>
        </w:rPr>
      </w:pPr>
    </w:p>
    <w:p w14:paraId="15971B0F"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Official Designations</w:t>
      </w:r>
    </w:p>
    <w:p w14:paraId="60F5D0AF"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(Major/minor) Sponsor of the Club.</w:t>
      </w:r>
    </w:p>
    <w:p w14:paraId="5153B94B"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13F8456B"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b/>
          <w:bCs/>
          <w:sz w:val="28"/>
          <w:szCs w:val="28"/>
          <w:lang w:bidi="en-US"/>
        </w:rPr>
      </w:pPr>
      <w:r w:rsidRPr="00041250">
        <w:rPr>
          <w:rFonts w:ascii="Aptos Narrow" w:eastAsiaTheme="minorEastAsia" w:hAnsi="Aptos Narrow" w:cs="Arial"/>
          <w:sz w:val="24"/>
          <w:szCs w:val="24"/>
          <w:lang w:bidi="en-US"/>
        </w:rPr>
        <w:t>Use of Logos/IP</w:t>
      </w:r>
      <w:r w:rsidRPr="00041250">
        <w:rPr>
          <w:rFonts w:ascii="Aptos Narrow" w:eastAsiaTheme="minorEastAsia" w:hAnsi="Aptos Narrow" w:cs="Arial"/>
          <w:b/>
          <w:bCs/>
          <w:sz w:val="28"/>
          <w:szCs w:val="28"/>
          <w:lang w:bidi="en-US"/>
        </w:rPr>
        <w:t xml:space="preserve">  </w:t>
      </w:r>
      <w:r w:rsidRPr="00041250">
        <w:rPr>
          <w:rFonts w:ascii="Aptos Narrow" w:eastAsiaTheme="minorEastAsia" w:hAnsi="Aptos Narrow" w:cs="Arial"/>
          <w:b/>
          <w:bCs/>
          <w:sz w:val="28"/>
          <w:szCs w:val="28"/>
          <w:lang w:bidi="en-US"/>
        </w:rPr>
        <w:tab/>
      </w:r>
    </w:p>
    <w:p w14:paraId="368BE52D"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The right to use the Club’s logo in connection with this sponsorship.</w:t>
      </w:r>
    </w:p>
    <w:p w14:paraId="2FE3B7E1"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4E1205FC"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Sales </w:t>
      </w:r>
      <w:proofErr w:type="gramStart"/>
      <w:r w:rsidRPr="00041250">
        <w:rPr>
          <w:rFonts w:ascii="Aptos Narrow" w:eastAsiaTheme="minorEastAsia" w:hAnsi="Aptos Narrow" w:cs="Arial"/>
          <w:sz w:val="24"/>
          <w:szCs w:val="24"/>
          <w:lang w:bidi="en-US"/>
        </w:rPr>
        <w:t>lead</w:t>
      </w:r>
      <w:proofErr w:type="gramEnd"/>
      <w:r w:rsidRPr="00041250">
        <w:rPr>
          <w:rFonts w:ascii="Aptos Narrow" w:eastAsiaTheme="minorEastAsia" w:hAnsi="Aptos Narrow" w:cs="Arial"/>
          <w:sz w:val="24"/>
          <w:szCs w:val="24"/>
          <w:lang w:bidi="en-US"/>
        </w:rPr>
        <w:t xml:space="preserve"> generation</w:t>
      </w:r>
    </w:p>
    <w:p w14:paraId="247C66D2"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Access to the Club’s junior, women’s and men’s players, members, umpires, coaches and supporters via our Club database for the purpose of advertising and communication special offers to Club members in line with privacy laws.</w:t>
      </w:r>
    </w:p>
    <w:p w14:paraId="53814AB3"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1 x Club newsletter posts per year of the sponsorship </w:t>
      </w:r>
    </w:p>
    <w:p w14:paraId="221B88A6"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1556170F"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Membership</w:t>
      </w:r>
    </w:p>
    <w:p w14:paraId="22BF4A41"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Club Membership.</w:t>
      </w:r>
    </w:p>
    <w:p w14:paraId="1F90751C"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03E97051"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b/>
          <w:sz w:val="28"/>
          <w:szCs w:val="28"/>
          <w:lang w:bidi="en-US"/>
        </w:rPr>
      </w:pPr>
      <w:r w:rsidRPr="00041250">
        <w:rPr>
          <w:rFonts w:ascii="Aptos Narrow" w:eastAsiaTheme="minorEastAsia" w:hAnsi="Aptos Narrow" w:cs="Arial"/>
          <w:sz w:val="24"/>
          <w:szCs w:val="24"/>
          <w:lang w:bidi="en-US"/>
        </w:rPr>
        <w:t>Branding</w:t>
      </w:r>
      <w:r w:rsidRPr="00041250">
        <w:rPr>
          <w:rFonts w:ascii="Aptos Narrow" w:eastAsiaTheme="minorEastAsia" w:hAnsi="Aptos Narrow" w:cs="Arial"/>
          <w:b/>
          <w:sz w:val="28"/>
          <w:szCs w:val="28"/>
          <w:lang w:bidi="en-US"/>
        </w:rPr>
        <w:tab/>
      </w:r>
    </w:p>
    <w:p w14:paraId="2D868F4C"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 xml:space="preserve">Logo on (insert team names) Team </w:t>
      </w:r>
      <w:proofErr w:type="spellStart"/>
      <w:r w:rsidRPr="00041250">
        <w:rPr>
          <w:rFonts w:ascii="Aptos Narrow" w:eastAsiaTheme="minorEastAsia" w:hAnsi="Aptos Narrow" w:cs="Arial"/>
          <w:sz w:val="24"/>
          <w:szCs w:val="24"/>
          <w:lang w:bidi="en-US"/>
        </w:rPr>
        <w:t>Guernseys</w:t>
      </w:r>
      <w:proofErr w:type="spellEnd"/>
      <w:r w:rsidRPr="00041250">
        <w:rPr>
          <w:rFonts w:ascii="Aptos Narrow" w:eastAsiaTheme="minorEastAsia" w:hAnsi="Aptos Narrow" w:cs="Arial"/>
          <w:sz w:val="24"/>
          <w:szCs w:val="24"/>
          <w:lang w:bidi="en-US"/>
        </w:rPr>
        <w:t>’.</w:t>
      </w:r>
    </w:p>
    <w:p w14:paraId="1E340F1C"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bCs/>
          <w:sz w:val="28"/>
          <w:szCs w:val="28"/>
          <w:lang w:bidi="en-US"/>
        </w:rPr>
      </w:pPr>
      <w:r w:rsidRPr="00041250">
        <w:rPr>
          <w:rFonts w:ascii="Aptos Narrow" w:eastAsiaTheme="minorEastAsia" w:hAnsi="Aptos Narrow" w:cs="Arial"/>
          <w:sz w:val="24"/>
          <w:szCs w:val="24"/>
          <w:lang w:bidi="en-US"/>
        </w:rPr>
        <w:t xml:space="preserve">Logo on all official publications and invitations produced by the club, including invitations for (insert a club event here e.g. Annual Club Dinner), Club brochures and manuals. (Please </w:t>
      </w:r>
      <w:proofErr w:type="gramStart"/>
      <w:r w:rsidRPr="00041250">
        <w:rPr>
          <w:rFonts w:ascii="Aptos Narrow" w:eastAsiaTheme="minorEastAsia" w:hAnsi="Aptos Narrow" w:cs="Arial"/>
          <w:sz w:val="24"/>
          <w:szCs w:val="24"/>
          <w:lang w:bidi="en-US"/>
        </w:rPr>
        <w:t>note:</w:t>
      </w:r>
      <w:proofErr w:type="gramEnd"/>
      <w:r w:rsidRPr="00041250">
        <w:rPr>
          <w:rFonts w:ascii="Aptos Narrow" w:eastAsiaTheme="minorEastAsia" w:hAnsi="Aptos Narrow" w:cs="Arial"/>
          <w:sz w:val="24"/>
          <w:szCs w:val="24"/>
          <w:lang w:bidi="en-US"/>
        </w:rPr>
        <w:t xml:space="preserve"> you may wish to put some of the sponsorship money aside for a range of these above benefits).</w:t>
      </w:r>
    </w:p>
    <w:p w14:paraId="4E345700"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bCs/>
          <w:sz w:val="28"/>
          <w:szCs w:val="28"/>
          <w:lang w:bidi="en-US"/>
        </w:rPr>
      </w:pPr>
    </w:p>
    <w:p w14:paraId="48FA6CD2"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Hospitality &amp; Networking</w:t>
      </w:r>
    </w:p>
    <w:p w14:paraId="4A2D9B9D"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ticket to the Sponsors Day.</w:t>
      </w:r>
    </w:p>
    <w:p w14:paraId="52B7C261"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complimentary ticket to the Club Best &amp; Fairest Presentation Night.</w:t>
      </w:r>
    </w:p>
    <w:p w14:paraId="6EA8F61A"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62F62EBE"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Signage</w:t>
      </w:r>
    </w:p>
    <w:p w14:paraId="196C0D10"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External Club room signage.</w:t>
      </w:r>
    </w:p>
    <w:p w14:paraId="613DD0B7"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Internal Club room signage.</w:t>
      </w:r>
    </w:p>
    <w:p w14:paraId="1B7CD546"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lastRenderedPageBreak/>
        <w:t>1 x signage displayed at home games during home/away season</w:t>
      </w:r>
    </w:p>
    <w:p w14:paraId="1F0E9B46" w14:textId="77777777" w:rsidR="00F04584" w:rsidRPr="00041250" w:rsidRDefault="00F04584" w:rsidP="00F04584">
      <w:pPr>
        <w:spacing w:before="100" w:after="200" w:line="276" w:lineRule="auto"/>
        <w:ind w:left="1080"/>
        <w:rPr>
          <w:rFonts w:ascii="Aptos Narrow" w:eastAsiaTheme="minorEastAsia" w:hAnsi="Aptos Narrow" w:cs="Arial"/>
          <w:sz w:val="28"/>
          <w:szCs w:val="28"/>
          <w:lang w:bidi="en-US"/>
        </w:rPr>
      </w:pPr>
    </w:p>
    <w:p w14:paraId="0E6792CA"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On-line</w:t>
      </w:r>
    </w:p>
    <w:p w14:paraId="3677185D"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Logo recognition and link on the Club website: (insert website address)</w:t>
      </w:r>
    </w:p>
    <w:p w14:paraId="11EE7E7B"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Website news article and Facebook Page post announcing the sponsorship</w:t>
      </w:r>
    </w:p>
    <w:p w14:paraId="0576EE3C"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2 x Facebook/Instagram posts per year of the sponsorship</w:t>
      </w:r>
    </w:p>
    <w:p w14:paraId="3E9E1417" w14:textId="77777777" w:rsidR="00F04584" w:rsidRPr="00041250" w:rsidRDefault="00F04584" w:rsidP="00F04584">
      <w:pPr>
        <w:tabs>
          <w:tab w:val="left" w:pos="426"/>
        </w:tabs>
        <w:spacing w:before="100" w:after="200" w:line="276" w:lineRule="auto"/>
        <w:ind w:left="1080"/>
        <w:contextualSpacing/>
        <w:rPr>
          <w:rFonts w:ascii="Aptos Narrow" w:eastAsiaTheme="minorEastAsia" w:hAnsi="Aptos Narrow" w:cs="Arial"/>
          <w:sz w:val="24"/>
          <w:szCs w:val="24"/>
          <w:lang w:bidi="en-US"/>
        </w:rPr>
      </w:pPr>
    </w:p>
    <w:p w14:paraId="51759B35" w14:textId="77777777" w:rsidR="00F04584" w:rsidRPr="00041250" w:rsidRDefault="00F04584" w:rsidP="00F04584">
      <w:pPr>
        <w:numPr>
          <w:ilvl w:val="0"/>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Jersey</w:t>
      </w:r>
    </w:p>
    <w:p w14:paraId="27D02CD4" w14:textId="77777777" w:rsidR="00F04584" w:rsidRPr="00041250" w:rsidRDefault="00F04584" w:rsidP="00F04584">
      <w:pPr>
        <w:numPr>
          <w:ilvl w:val="1"/>
          <w:numId w:val="5"/>
        </w:numPr>
        <w:tabs>
          <w:tab w:val="left" w:pos="426"/>
        </w:tabs>
        <w:spacing w:before="100" w:after="200" w:line="276" w:lineRule="auto"/>
        <w:contextualSpacing/>
        <w:rPr>
          <w:rFonts w:ascii="Aptos Narrow" w:eastAsiaTheme="minorEastAsia" w:hAnsi="Aptos Narrow" w:cs="Arial"/>
          <w:sz w:val="24"/>
          <w:szCs w:val="24"/>
          <w:lang w:bidi="en-US"/>
        </w:rPr>
      </w:pPr>
      <w:r w:rsidRPr="00041250">
        <w:rPr>
          <w:rFonts w:ascii="Aptos Narrow" w:eastAsiaTheme="minorEastAsia" w:hAnsi="Aptos Narrow" w:cs="Arial"/>
          <w:sz w:val="24"/>
          <w:szCs w:val="24"/>
          <w:lang w:bidi="en-US"/>
        </w:rPr>
        <w:t>1 x (Insert year) Club signed and/or framed guernsey</w:t>
      </w:r>
    </w:p>
    <w:p w14:paraId="78547C0E" w14:textId="77777777" w:rsidR="00F04584" w:rsidRPr="00041250" w:rsidRDefault="00F04584" w:rsidP="00F04584">
      <w:pPr>
        <w:tabs>
          <w:tab w:val="left" w:pos="426"/>
        </w:tabs>
        <w:spacing w:before="100" w:after="200" w:line="276" w:lineRule="auto"/>
        <w:rPr>
          <w:rFonts w:ascii="Aptos Narrow" w:eastAsiaTheme="minorEastAsia" w:hAnsi="Aptos Narrow" w:cs="Arial"/>
          <w:sz w:val="28"/>
          <w:szCs w:val="28"/>
          <w:lang w:bidi="en-US"/>
        </w:rPr>
      </w:pPr>
    </w:p>
    <w:p w14:paraId="5C282A62" w14:textId="77777777" w:rsidR="00F04584" w:rsidRPr="00041250" w:rsidRDefault="00F04584" w:rsidP="00F04584">
      <w:pPr>
        <w:spacing w:before="100" w:after="0" w:line="240" w:lineRule="auto"/>
        <w:rPr>
          <w:rFonts w:ascii="Aptos Narrow" w:eastAsiaTheme="minorEastAsia" w:hAnsi="Aptos Narrow" w:cs="Arial"/>
          <w:sz w:val="24"/>
          <w:szCs w:val="24"/>
          <w:lang w:bidi="en-US"/>
        </w:rPr>
      </w:pPr>
    </w:p>
    <w:p w14:paraId="0BEED0D7" w14:textId="77777777" w:rsidR="00F04584" w:rsidRPr="00041250" w:rsidRDefault="00F04584" w:rsidP="00F04584">
      <w:pPr>
        <w:spacing w:before="100" w:after="200" w:line="276" w:lineRule="auto"/>
        <w:rPr>
          <w:rFonts w:ascii="Aptos Narrow" w:eastAsiaTheme="minorEastAsia" w:hAnsi="Aptos Narrow"/>
          <w:sz w:val="20"/>
          <w:szCs w:val="20"/>
          <w:lang w:bidi="en-US"/>
        </w:rPr>
      </w:pPr>
    </w:p>
    <w:p w14:paraId="63CE7669"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02A17DBA"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08610B69"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0DFF6F86"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1B6630E1"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3A6DDDBA"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23DFEA52"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602D215B"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3E658A88"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58806184" w14:textId="77777777" w:rsidR="00F04584" w:rsidRPr="00041250" w:rsidRDefault="00F04584" w:rsidP="00F04584">
      <w:pPr>
        <w:spacing w:before="100" w:after="200" w:line="276" w:lineRule="auto"/>
        <w:ind w:left="720"/>
        <w:contextualSpacing/>
        <w:rPr>
          <w:rFonts w:ascii="Aptos Narrow" w:eastAsiaTheme="minorEastAsia" w:hAnsi="Aptos Narrow" w:cs="Arial"/>
          <w:b/>
          <w:bCs/>
          <w:sz w:val="24"/>
          <w:szCs w:val="24"/>
          <w:lang w:bidi="en-US"/>
        </w:rPr>
      </w:pPr>
    </w:p>
    <w:p w14:paraId="5029E430"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7223DA1B"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64732163"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2FD4BC3E"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0F4651DF"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17BF8618"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29881565"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64A992E4"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58750E71"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1DB7E82F"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33531277"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14F82C56"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0FC98F33"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42875498"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5CC5267B"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12621FAB"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59659493"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2901A0BF"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3E8094F5" w14:textId="77777777" w:rsidR="00F04584" w:rsidRPr="00F04584" w:rsidRDefault="00F04584" w:rsidP="00F04584">
      <w:pPr>
        <w:tabs>
          <w:tab w:val="left" w:pos="426"/>
        </w:tabs>
        <w:spacing w:before="100" w:after="200" w:line="276" w:lineRule="auto"/>
        <w:rPr>
          <w:rFonts w:ascii="Arial" w:eastAsiaTheme="minorEastAsia" w:hAnsi="Arial" w:cs="Arial"/>
          <w:b/>
          <w:sz w:val="36"/>
          <w:szCs w:val="36"/>
          <w:lang w:bidi="en-US"/>
        </w:rPr>
      </w:pPr>
    </w:p>
    <w:p w14:paraId="65DF3F1D" w14:textId="77777777" w:rsidR="00F04584" w:rsidRPr="00F04584" w:rsidRDefault="00F04584" w:rsidP="00F04584">
      <w:pPr>
        <w:keepNext/>
        <w:keepLines/>
        <w:spacing w:before="160" w:after="80" w:line="276" w:lineRule="auto"/>
        <w:outlineLvl w:val="1"/>
        <w:rPr>
          <w:rFonts w:ascii="PODIUM Sharp 2.10" w:eastAsiaTheme="majorEastAsia" w:hAnsi="PODIUM Sharp 2.10" w:cs="Arial"/>
          <w:sz w:val="32"/>
          <w:szCs w:val="32"/>
          <w:lang w:bidi="en-US"/>
        </w:rPr>
      </w:pPr>
      <w:r w:rsidRPr="00F04584">
        <w:rPr>
          <w:rFonts w:ascii="PODIUM Sharp 2.10" w:eastAsiaTheme="majorEastAsia" w:hAnsi="PODIUM Sharp 2.10" w:cs="Arial"/>
          <w:sz w:val="32"/>
          <w:szCs w:val="32"/>
          <w:lang w:bidi="en-US"/>
        </w:rPr>
        <w:t>(CLUB NAME) BENEFITS</w:t>
      </w:r>
    </w:p>
    <w:p w14:paraId="408519A5" w14:textId="77777777" w:rsidR="00F04584" w:rsidRPr="00F04584" w:rsidRDefault="00F04584" w:rsidP="00F04584">
      <w:pPr>
        <w:numPr>
          <w:ilvl w:val="0"/>
          <w:numId w:val="4"/>
        </w:numPr>
        <w:spacing w:before="100" w:after="0" w:line="240" w:lineRule="auto"/>
        <w:contextualSpacing/>
        <w:rPr>
          <w:rFonts w:ascii="PODIUM Sharp 4.7" w:eastAsiaTheme="minorEastAsia" w:hAnsi="PODIUM Sharp 4.7" w:cs="Arial"/>
          <w:sz w:val="24"/>
          <w:szCs w:val="24"/>
          <w:lang w:bidi="en-US"/>
        </w:rPr>
      </w:pPr>
      <w:r w:rsidRPr="00F04584">
        <w:rPr>
          <w:rFonts w:ascii="PODIUM Sharp 4.7" w:eastAsiaTheme="minorEastAsia" w:hAnsi="PODIUM Sharp 4.7" w:cs="Arial"/>
          <w:sz w:val="24"/>
          <w:szCs w:val="24"/>
          <w:lang w:bidi="en-US"/>
        </w:rPr>
        <w:t>List the sponsorship benefit/s to the Club here (e.g. $2000 cash sponsorship to fund the team, including jersey design and production).</w:t>
      </w:r>
    </w:p>
    <w:p w14:paraId="4D35AE2D" w14:textId="77777777" w:rsidR="00F04584" w:rsidRPr="00F04584" w:rsidRDefault="00F04584" w:rsidP="00F04584">
      <w:pPr>
        <w:spacing w:before="100" w:after="0" w:line="240" w:lineRule="auto"/>
        <w:rPr>
          <w:rFonts w:ascii="PODIUM Sharp 4.7" w:eastAsiaTheme="minorEastAsia" w:hAnsi="PODIUM Sharp 4.7" w:cs="Arial"/>
          <w:sz w:val="24"/>
          <w:szCs w:val="24"/>
          <w:lang w:bidi="en-US"/>
        </w:rPr>
      </w:pPr>
    </w:p>
    <w:p w14:paraId="1F67C905" w14:textId="77777777" w:rsidR="00F04584" w:rsidRPr="00F04584" w:rsidRDefault="00F04584" w:rsidP="00F04584">
      <w:pPr>
        <w:keepNext/>
        <w:keepLines/>
        <w:spacing w:before="160" w:after="80" w:line="276" w:lineRule="auto"/>
        <w:outlineLvl w:val="1"/>
        <w:rPr>
          <w:rFonts w:ascii="PODIUM Sharp 2.10" w:eastAsiaTheme="majorEastAsia" w:hAnsi="PODIUM Sharp 2.10" w:cs="Arial"/>
          <w:sz w:val="32"/>
          <w:szCs w:val="32"/>
          <w:lang w:bidi="en-US"/>
        </w:rPr>
      </w:pPr>
      <w:r w:rsidRPr="00F04584">
        <w:rPr>
          <w:rFonts w:ascii="PODIUM Sharp 2.10" w:eastAsiaTheme="majorEastAsia" w:hAnsi="PODIUM Sharp 2.10" w:cs="Arial"/>
          <w:sz w:val="32"/>
          <w:szCs w:val="32"/>
          <w:lang w:bidi="en-US"/>
        </w:rPr>
        <w:t>TERM</w:t>
      </w:r>
    </w:p>
    <w:p w14:paraId="6B978208" w14:textId="77777777" w:rsidR="00F04584" w:rsidRPr="00F04584" w:rsidRDefault="00F04584" w:rsidP="00F04584">
      <w:pPr>
        <w:tabs>
          <w:tab w:val="left" w:pos="426"/>
        </w:tabs>
        <w:spacing w:before="100" w:after="200" w:line="276" w:lineRule="auto"/>
        <w:rPr>
          <w:rFonts w:ascii="PODIUM Sharp 4.7" w:eastAsiaTheme="minorEastAsia" w:hAnsi="PODIUM Sharp 4.7" w:cs="Arial"/>
          <w:sz w:val="24"/>
          <w:szCs w:val="24"/>
          <w:lang w:bidi="en-US"/>
        </w:rPr>
      </w:pPr>
      <w:r w:rsidRPr="00F04584">
        <w:rPr>
          <w:rFonts w:ascii="PODIUM Sharp 4.7" w:eastAsiaTheme="minorEastAsia" w:hAnsi="PODIUM Sharp 4.7" w:cs="Arial"/>
          <w:sz w:val="24"/>
          <w:szCs w:val="24"/>
          <w:lang w:bidi="en-US"/>
        </w:rPr>
        <w:t>It is proposed that this sponsorship would be for the (insert year, e.g. 2024) and (insert year, e.g. 2025) calendar years.</w:t>
      </w:r>
    </w:p>
    <w:p w14:paraId="2E64561B" w14:textId="77777777" w:rsidR="00F04584" w:rsidRPr="00F04584" w:rsidRDefault="00F04584" w:rsidP="00F04584">
      <w:pPr>
        <w:spacing w:before="100" w:after="200" w:line="276" w:lineRule="auto"/>
        <w:ind w:left="720"/>
        <w:contextualSpacing/>
        <w:rPr>
          <w:rFonts w:ascii="PODIUM Sharp 4.7" w:eastAsiaTheme="minorEastAsia" w:hAnsi="PODIUM Sharp 4.7" w:cs="Arial"/>
          <w:b/>
          <w:bCs/>
          <w:sz w:val="24"/>
          <w:szCs w:val="24"/>
          <w:lang w:bidi="en-US"/>
        </w:rPr>
      </w:pPr>
    </w:p>
    <w:p w14:paraId="5A48248C" w14:textId="77777777" w:rsidR="00F04584" w:rsidRPr="00F04584" w:rsidRDefault="00F04584" w:rsidP="00F04584">
      <w:pPr>
        <w:spacing w:before="100" w:after="200" w:line="276" w:lineRule="auto"/>
        <w:jc w:val="center"/>
        <w:rPr>
          <w:rFonts w:eastAsiaTheme="minorEastAsia"/>
          <w:sz w:val="20"/>
          <w:szCs w:val="20"/>
          <w:lang w:bidi="en-US"/>
        </w:rPr>
      </w:pPr>
    </w:p>
    <w:p w14:paraId="249D7055" w14:textId="7F0EAC21" w:rsidR="00E159EE" w:rsidRPr="00E159EE" w:rsidRDefault="00E159EE">
      <w:pPr>
        <w:rPr>
          <w:rFonts w:ascii="Arial" w:hAnsi="Arial" w:cs="Arial"/>
        </w:rPr>
      </w:pPr>
    </w:p>
    <w:sectPr w:rsidR="00E159EE" w:rsidRPr="00E159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E411" w14:textId="77777777" w:rsidR="00C36EA1" w:rsidRDefault="00C36EA1" w:rsidP="00E159EE">
      <w:pPr>
        <w:spacing w:after="0" w:line="240" w:lineRule="auto"/>
      </w:pPr>
      <w:r>
        <w:separator/>
      </w:r>
    </w:p>
  </w:endnote>
  <w:endnote w:type="continuationSeparator" w:id="0">
    <w:p w14:paraId="53066325" w14:textId="77777777" w:rsidR="00C36EA1" w:rsidRDefault="00C36EA1" w:rsidP="00E159EE">
      <w:pPr>
        <w:spacing w:after="0" w:line="240" w:lineRule="auto"/>
      </w:pPr>
      <w:r>
        <w:continuationSeparator/>
      </w:r>
    </w:p>
  </w:endnote>
  <w:endnote w:type="continuationNotice" w:id="1">
    <w:p w14:paraId="73266210" w14:textId="77777777" w:rsidR="00C36EA1" w:rsidRDefault="00C3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DIUM Sharp 4.7">
    <w:altName w:val="Calibri"/>
    <w:panose1 w:val="000000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DIUM Sharp 2.11">
    <w:altName w:val="Calibri"/>
    <w:panose1 w:val="00000000000000000000"/>
    <w:charset w:val="00"/>
    <w:family w:val="modern"/>
    <w:notTrueType/>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DIUM Sharp 2.10">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195" w14:textId="77777777" w:rsidR="00C36EA1" w:rsidRDefault="00C36EA1" w:rsidP="00E159EE">
      <w:pPr>
        <w:spacing w:after="0" w:line="240" w:lineRule="auto"/>
      </w:pPr>
      <w:r>
        <w:separator/>
      </w:r>
    </w:p>
  </w:footnote>
  <w:footnote w:type="continuationSeparator" w:id="0">
    <w:p w14:paraId="27A92035" w14:textId="77777777" w:rsidR="00C36EA1" w:rsidRDefault="00C36EA1" w:rsidP="00E159EE">
      <w:pPr>
        <w:spacing w:after="0" w:line="240" w:lineRule="auto"/>
      </w:pPr>
      <w:r>
        <w:continuationSeparator/>
      </w:r>
    </w:p>
  </w:footnote>
  <w:footnote w:type="continuationNotice" w:id="1">
    <w:p w14:paraId="675592F5" w14:textId="77777777" w:rsidR="00C36EA1" w:rsidRDefault="00C3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302A7A6D"/>
    <w:multiLevelType w:val="hybridMultilevel"/>
    <w:tmpl w:val="7A0CA7B4"/>
    <w:lvl w:ilvl="0" w:tplc="4A0E838C">
      <w:start w:val="1"/>
      <w:numFmt w:val="decimal"/>
      <w:lvlText w:val="%1."/>
      <w:lvlJc w:val="left"/>
      <w:pPr>
        <w:tabs>
          <w:tab w:val="num" w:pos="360"/>
        </w:tabs>
        <w:ind w:left="360" w:hanging="360"/>
      </w:pPr>
      <w:rPr>
        <w:rFonts w:ascii="PODIUM Sharp 4.7" w:hAnsi="PODIUM Sharp 4.7" w:hint="default"/>
        <w:b w:val="0"/>
        <w:bCs w:val="0"/>
      </w:rPr>
    </w:lvl>
    <w:lvl w:ilvl="1" w:tplc="1644A142">
      <w:start w:val="1"/>
      <w:numFmt w:val="lowerLetter"/>
      <w:lvlText w:val="%2."/>
      <w:lvlJc w:val="left"/>
      <w:pPr>
        <w:ind w:left="1080" w:hanging="360"/>
      </w:pPr>
      <w:rPr>
        <w:rFonts w:ascii="PODIUM Sharp 4.7" w:hAnsi="PODIUM Sharp 4.7" w:hint="default"/>
        <w:b w:val="0"/>
        <w:bCs/>
        <w:sz w:val="24"/>
        <w:szCs w:val="24"/>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3"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4" w15:restartNumberingAfterBreak="0">
    <w:nsid w:val="730309C9"/>
    <w:multiLevelType w:val="hybridMultilevel"/>
    <w:tmpl w:val="41DC0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3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3433813">
    <w:abstractNumId w:val="4"/>
  </w:num>
  <w:num w:numId="5" w16cid:durableId="70387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41250"/>
    <w:rsid w:val="00081057"/>
    <w:rsid w:val="000845A6"/>
    <w:rsid w:val="000F52D2"/>
    <w:rsid w:val="00182A48"/>
    <w:rsid w:val="00187D7B"/>
    <w:rsid w:val="001904D1"/>
    <w:rsid w:val="001C0FD8"/>
    <w:rsid w:val="001D0595"/>
    <w:rsid w:val="00254F7F"/>
    <w:rsid w:val="002F0983"/>
    <w:rsid w:val="00343EBA"/>
    <w:rsid w:val="003657DE"/>
    <w:rsid w:val="00474920"/>
    <w:rsid w:val="004C0480"/>
    <w:rsid w:val="006226F1"/>
    <w:rsid w:val="00641C07"/>
    <w:rsid w:val="0066141A"/>
    <w:rsid w:val="00682431"/>
    <w:rsid w:val="00752FD6"/>
    <w:rsid w:val="007645C3"/>
    <w:rsid w:val="00776C9B"/>
    <w:rsid w:val="007D2ECA"/>
    <w:rsid w:val="00865B60"/>
    <w:rsid w:val="009E5078"/>
    <w:rsid w:val="00A31FD8"/>
    <w:rsid w:val="00BD27AB"/>
    <w:rsid w:val="00C36EA1"/>
    <w:rsid w:val="00CC1FE3"/>
    <w:rsid w:val="00D73FF7"/>
    <w:rsid w:val="00DB22AD"/>
    <w:rsid w:val="00E159EE"/>
    <w:rsid w:val="00E44752"/>
    <w:rsid w:val="00E62EE6"/>
    <w:rsid w:val="00E63666"/>
    <w:rsid w:val="00EC3009"/>
    <w:rsid w:val="00ED7BD7"/>
    <w:rsid w:val="00F04584"/>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3</cp:revision>
  <dcterms:created xsi:type="dcterms:W3CDTF">2025-06-10T06:35:00Z</dcterms:created>
  <dcterms:modified xsi:type="dcterms:W3CDTF">2025-10-10T02:14:00Z</dcterms:modified>
</cp:coreProperties>
</file>